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0E1100" w14:textId="77777777" w:rsidR="004C4C02" w:rsidRDefault="004C4C02" w:rsidP="0096683F">
      <w:pPr>
        <w:tabs>
          <w:tab w:val="left" w:pos="3569"/>
        </w:tabs>
        <w:rPr>
          <w:b/>
          <w:sz w:val="18"/>
          <w:szCs w:val="18"/>
        </w:rPr>
      </w:pPr>
    </w:p>
    <w:p w14:paraId="6DAEFC0C" w14:textId="77777777" w:rsidR="004C4C02" w:rsidRDefault="004C4C02" w:rsidP="004C4C02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6D084A66" w14:textId="77777777" w:rsidR="004C4C02" w:rsidRPr="000406E3" w:rsidRDefault="004C4C02" w:rsidP="004C4C02">
      <w:pPr>
        <w:rPr>
          <w:b/>
          <w:sz w:val="18"/>
          <w:szCs w:val="18"/>
        </w:rPr>
      </w:pPr>
    </w:p>
    <w:p w14:paraId="721B1693" w14:textId="77777777" w:rsidR="004C4C02" w:rsidRPr="000406E3" w:rsidRDefault="004C4C02" w:rsidP="004C4C02">
      <w:pPr>
        <w:jc w:val="right"/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>... / … / 2026</w:t>
      </w:r>
    </w:p>
    <w:p w14:paraId="143DF86C" w14:textId="77777777" w:rsidR="004C4C02" w:rsidRPr="000406E3" w:rsidRDefault="004C4C02" w:rsidP="004C4C02">
      <w:pPr>
        <w:rPr>
          <w:b/>
          <w:sz w:val="18"/>
          <w:szCs w:val="18"/>
        </w:rPr>
      </w:pPr>
    </w:p>
    <w:p w14:paraId="286FF3D2" w14:textId="77777777" w:rsidR="004C4C02" w:rsidRPr="000406E3" w:rsidRDefault="004C4C02" w:rsidP="004C4C02">
      <w:pPr>
        <w:jc w:val="center"/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>HAYAT BİLGİSİ DERSİ GÜNLÜK DERS PLANI</w:t>
      </w:r>
    </w:p>
    <w:p w14:paraId="69E975AF" w14:textId="5C6048BE" w:rsidR="004C4C02" w:rsidRPr="000406E3" w:rsidRDefault="004C4C02" w:rsidP="004C4C02">
      <w:pPr>
        <w:jc w:val="center"/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 xml:space="preserve">(HAFTA </w:t>
      </w:r>
      <w:r>
        <w:rPr>
          <w:b/>
          <w:sz w:val="18"/>
          <w:szCs w:val="18"/>
        </w:rPr>
        <w:t>29-30</w:t>
      </w:r>
      <w:r w:rsidRPr="000406E3">
        <w:rPr>
          <w:b/>
          <w:sz w:val="18"/>
          <w:szCs w:val="18"/>
        </w:rPr>
        <w:t xml:space="preserve">) </w:t>
      </w:r>
      <w:r>
        <w:rPr>
          <w:b/>
          <w:color w:val="FF0000"/>
          <w:sz w:val="18"/>
          <w:szCs w:val="18"/>
        </w:rPr>
        <w:t>22 Nisan-1 Mayıs</w:t>
      </w:r>
    </w:p>
    <w:p w14:paraId="3C54B5D5" w14:textId="77777777" w:rsidR="004C4C02" w:rsidRPr="000406E3" w:rsidRDefault="004C4C02" w:rsidP="004C4C02">
      <w:pPr>
        <w:tabs>
          <w:tab w:val="left" w:pos="1894"/>
        </w:tabs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ab/>
      </w:r>
    </w:p>
    <w:p w14:paraId="18D07E81" w14:textId="77777777" w:rsidR="004C4C02" w:rsidRPr="000406E3" w:rsidRDefault="004C4C02" w:rsidP="004C4C02">
      <w:pPr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C4C02" w:rsidRPr="000406E3" w14:paraId="278F55D0" w14:textId="77777777" w:rsidTr="003F734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191D157" w14:textId="77777777" w:rsidR="004C4C02" w:rsidRPr="000406E3" w:rsidRDefault="004C4C02" w:rsidP="003F7342">
            <w:pPr>
              <w:spacing w:line="220" w:lineRule="exact"/>
              <w:rPr>
                <w:sz w:val="18"/>
                <w:szCs w:val="18"/>
              </w:rPr>
            </w:pPr>
            <w:r w:rsidRPr="000406E3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218AC1B" w14:textId="3B062E7D" w:rsidR="004C4C02" w:rsidRPr="000406E3" w:rsidRDefault="004C4C02" w:rsidP="003F7342">
            <w:pPr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="0096683F">
              <w:rPr>
                <w:sz w:val="18"/>
                <w:szCs w:val="18"/>
              </w:rPr>
              <w:t xml:space="preserve"> </w:t>
            </w:r>
          </w:p>
        </w:tc>
      </w:tr>
      <w:tr w:rsidR="004C4C02" w:rsidRPr="000406E3" w14:paraId="5AFC53CE" w14:textId="77777777" w:rsidTr="003F734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0DBC369" w14:textId="77777777" w:rsidR="004C4C02" w:rsidRPr="000406E3" w:rsidRDefault="004C4C02" w:rsidP="003F7342">
            <w:pPr>
              <w:spacing w:line="180" w:lineRule="exact"/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9E46B7C" w14:textId="77777777" w:rsidR="004C4C02" w:rsidRPr="000406E3" w:rsidRDefault="004C4C02" w:rsidP="003F7342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HAYAT BİLGİSİ</w:t>
            </w:r>
          </w:p>
        </w:tc>
      </w:tr>
      <w:tr w:rsidR="004C4C02" w:rsidRPr="000406E3" w14:paraId="1499D90E" w14:textId="77777777" w:rsidTr="003F734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D27E4EC" w14:textId="77777777" w:rsidR="004C4C02" w:rsidRPr="000406E3" w:rsidRDefault="004C4C02" w:rsidP="003F7342">
            <w:pPr>
              <w:spacing w:line="180" w:lineRule="exact"/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E85F878" w14:textId="77777777" w:rsidR="004C4C02" w:rsidRPr="000406E3" w:rsidRDefault="004C4C02" w:rsidP="003F7342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2</w:t>
            </w:r>
          </w:p>
        </w:tc>
      </w:tr>
      <w:tr w:rsidR="004C4C02" w:rsidRPr="000406E3" w14:paraId="2304DAD3" w14:textId="77777777" w:rsidTr="003F734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D28B02C" w14:textId="77777777" w:rsidR="004C4C02" w:rsidRPr="000406E3" w:rsidRDefault="004C4C02" w:rsidP="003F7342">
            <w:pPr>
              <w:spacing w:line="180" w:lineRule="exact"/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 xml:space="preserve">TEMA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CFB69C4" w14:textId="77777777" w:rsidR="004C4C02" w:rsidRPr="00F46698" w:rsidRDefault="004C4C02" w:rsidP="003F7342">
            <w:pPr>
              <w:rPr>
                <w:rFonts w:ascii="TemelYazi" w:hAnsi="TemelYazi" w:cs="Tahoma"/>
                <w:color w:val="FF0000"/>
              </w:rPr>
            </w:pPr>
            <w:r w:rsidRPr="00F46698">
              <w:rPr>
                <w:rFonts w:ascii="TemelYazi" w:hAnsi="TemelYazi" w:cs="Tahoma"/>
                <w:color w:val="FF0000"/>
              </w:rPr>
              <w:t>DOĞA VE ÇEVRE</w:t>
            </w:r>
          </w:p>
          <w:p w14:paraId="64155FB0" w14:textId="77777777" w:rsidR="004C4C02" w:rsidRPr="000406E3" w:rsidRDefault="004C4C02" w:rsidP="003F7342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</w:p>
        </w:tc>
      </w:tr>
      <w:tr w:rsidR="004C4C02" w:rsidRPr="000406E3" w14:paraId="4F4F04CC" w14:textId="77777777" w:rsidTr="003F734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C4B9C1C" w14:textId="77777777" w:rsidR="004C4C02" w:rsidRPr="000406E3" w:rsidRDefault="004C4C02" w:rsidP="003F7342">
            <w:pPr>
              <w:spacing w:line="180" w:lineRule="exact"/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BB08E47" w14:textId="1D674136" w:rsidR="004C4C02" w:rsidRPr="000406E3" w:rsidRDefault="004C4C02" w:rsidP="003F7342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ascii="TemelYazi" w:hAnsi="TemelYazi" w:cs="Tahoma"/>
                <w:color w:val="0070C0"/>
              </w:rPr>
              <w:t>Afetlere Karşı Önlemler</w:t>
            </w:r>
          </w:p>
        </w:tc>
      </w:tr>
    </w:tbl>
    <w:p w14:paraId="2577D922" w14:textId="77777777" w:rsidR="004C4C02" w:rsidRPr="000406E3" w:rsidRDefault="004C4C02" w:rsidP="004C4C02">
      <w:pPr>
        <w:ind w:firstLine="180"/>
        <w:rPr>
          <w:b/>
          <w:sz w:val="18"/>
          <w:szCs w:val="18"/>
        </w:rPr>
      </w:pPr>
    </w:p>
    <w:p w14:paraId="01D1AAB9" w14:textId="77777777" w:rsidR="004C4C02" w:rsidRPr="000406E3" w:rsidRDefault="004C4C02" w:rsidP="004C4C02">
      <w:pPr>
        <w:ind w:firstLine="180"/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4C4C02" w:rsidRPr="000406E3" w14:paraId="470F6CC8" w14:textId="77777777" w:rsidTr="003F7342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F259D" w14:textId="77777777" w:rsidR="004C4C02" w:rsidRPr="000406E3" w:rsidRDefault="004C4C02" w:rsidP="003F7342">
            <w:pPr>
              <w:pStyle w:val="Balk1"/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ÖĞRENME ÇIKTILARI</w:t>
            </w:r>
          </w:p>
          <w:p w14:paraId="05A2F0E7" w14:textId="77777777" w:rsidR="004C4C02" w:rsidRPr="000406E3" w:rsidRDefault="004C4C02" w:rsidP="003F7342">
            <w:pPr>
              <w:pStyle w:val="Balk1"/>
              <w:jc w:val="left"/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8BE58D" w14:textId="77777777" w:rsidR="004C4C02" w:rsidRPr="00BC226C" w:rsidRDefault="004C4C02" w:rsidP="004C4C02">
            <w:pPr>
              <w:pStyle w:val="Default"/>
              <w:rPr>
                <w:rFonts w:ascii="TemelYazi" w:hAnsi="TemelYazi" w:cs="Tahoma"/>
                <w:b/>
                <w:color w:val="000000" w:themeColor="text1"/>
                <w:sz w:val="22"/>
                <w:szCs w:val="22"/>
              </w:rPr>
            </w:pPr>
            <w:r w:rsidRPr="00BC226C">
              <w:rPr>
                <w:rFonts w:ascii="TemelYazi" w:hAnsi="TemelYazi" w:cs="Tahoma"/>
                <w:b/>
                <w:color w:val="000000" w:themeColor="text1"/>
                <w:sz w:val="22"/>
                <w:szCs w:val="22"/>
              </w:rPr>
              <w:t>HB.2.5.3. Afetlere karşı alınması gereken önlemlere ilişkin bilgi toplayabilme</w:t>
            </w:r>
          </w:p>
          <w:p w14:paraId="58F24EE7" w14:textId="77777777" w:rsidR="004C4C02" w:rsidRPr="00BC226C" w:rsidRDefault="004C4C02" w:rsidP="004C4C02">
            <w:pPr>
              <w:pStyle w:val="Default"/>
              <w:rPr>
                <w:rFonts w:ascii="TemelYazi" w:hAnsi="TemelYazi" w:cs="Tahoma"/>
                <w:color w:val="000000" w:themeColor="text1"/>
                <w:sz w:val="22"/>
                <w:szCs w:val="22"/>
              </w:rPr>
            </w:pPr>
            <w:r w:rsidRPr="00BC226C">
              <w:rPr>
                <w:rFonts w:ascii="TemelYazi" w:hAnsi="TemelYazi" w:cs="Tahoma"/>
                <w:color w:val="000000" w:themeColor="text1"/>
                <w:sz w:val="22"/>
                <w:szCs w:val="22"/>
              </w:rPr>
              <w:t>a) Afetlere karşı alınması gereken önlemlere ilişkin bilgileri bulur.</w:t>
            </w:r>
          </w:p>
          <w:p w14:paraId="57007182" w14:textId="62C9D759" w:rsidR="004C4C02" w:rsidRPr="000406E3" w:rsidRDefault="004C4C02" w:rsidP="004C4C02">
            <w:pPr>
              <w:rPr>
                <w:sz w:val="18"/>
                <w:szCs w:val="18"/>
              </w:rPr>
            </w:pPr>
            <w:r w:rsidRPr="00BC226C">
              <w:rPr>
                <w:rFonts w:ascii="TemelYazi" w:hAnsi="TemelYazi" w:cs="Tahoma"/>
                <w:color w:val="000000" w:themeColor="text1"/>
                <w:sz w:val="22"/>
                <w:szCs w:val="22"/>
              </w:rPr>
              <w:t>b) Afetlere karşı alınması gereken önlemlere ilişkin bilgileri kaydeder.</w:t>
            </w:r>
          </w:p>
        </w:tc>
      </w:tr>
      <w:tr w:rsidR="004C4C02" w:rsidRPr="000406E3" w14:paraId="6AD08357" w14:textId="77777777" w:rsidTr="003F734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CD055B" w14:textId="77777777" w:rsidR="004C4C02" w:rsidRPr="000406E3" w:rsidRDefault="004C4C02" w:rsidP="003F7342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5533F97" w14:textId="77777777" w:rsidR="004C4C02" w:rsidRPr="000406E3" w:rsidRDefault="004C4C02" w:rsidP="003F7342">
            <w:pPr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 xml:space="preserve">1.Anlatım 2.Tüme varım 3. Tümdengelim 4. Grup tartışması 5. Gezi gözlem 6. Gösteri 7. Soru yanıt 8. Örnek olay </w:t>
            </w:r>
          </w:p>
          <w:p w14:paraId="35BB3AEE" w14:textId="77777777" w:rsidR="004C4C02" w:rsidRPr="000406E3" w:rsidRDefault="004C4C02" w:rsidP="003F7342">
            <w:pPr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9. Beyin fırtınası 10. Canlandırma 11. Grup çalışmaları 12. Oyunlar 13. Rol yapma 14. Canlandırma</w:t>
            </w:r>
          </w:p>
        </w:tc>
      </w:tr>
      <w:tr w:rsidR="004C4C02" w:rsidRPr="000406E3" w14:paraId="6970360E" w14:textId="77777777" w:rsidTr="003F734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C4B9A5D" w14:textId="77777777" w:rsidR="004C4C02" w:rsidRPr="000406E3" w:rsidRDefault="004C4C02" w:rsidP="003F7342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B6DC211" w14:textId="77777777" w:rsidR="004C4C02" w:rsidRPr="000406E3" w:rsidRDefault="004C4C02" w:rsidP="003F7342">
            <w:pPr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 xml:space="preserve">A. Yazılı Kaynaklar </w:t>
            </w:r>
            <w:r w:rsidRPr="000406E3">
              <w:rPr>
                <w:sz w:val="18"/>
                <w:szCs w:val="18"/>
              </w:rPr>
              <w:t>1. Hayat Bilgisi Ders Kitabımız 2. Ansiklopediler 3. Güncel yayınlar 4. Öykü, hikâye kitapları</w:t>
            </w:r>
          </w:p>
          <w:p w14:paraId="1CBAEFAD" w14:textId="77777777" w:rsidR="004C4C02" w:rsidRPr="000406E3" w:rsidRDefault="004C4C02" w:rsidP="003F7342">
            <w:pPr>
              <w:rPr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 xml:space="preserve">B. Kaynak kişiler </w:t>
            </w:r>
            <w:r w:rsidRPr="000406E3">
              <w:rPr>
                <w:sz w:val="18"/>
                <w:szCs w:val="18"/>
              </w:rPr>
              <w:t xml:space="preserve">1.Öğretmenler 2. Aile bireyleri </w:t>
            </w:r>
          </w:p>
          <w:p w14:paraId="4A899018" w14:textId="77777777" w:rsidR="004C4C02" w:rsidRPr="000406E3" w:rsidRDefault="004C4C02" w:rsidP="003F7342">
            <w:pPr>
              <w:rPr>
                <w:b/>
                <w:bCs/>
                <w:sz w:val="18"/>
                <w:szCs w:val="18"/>
              </w:rPr>
            </w:pPr>
            <w:r w:rsidRPr="000406E3">
              <w:rPr>
                <w:b/>
                <w:bCs/>
                <w:sz w:val="18"/>
                <w:szCs w:val="18"/>
              </w:rPr>
              <w:t xml:space="preserve">C. Görsel Kaynaklar </w:t>
            </w:r>
            <w:r w:rsidRPr="000406E3">
              <w:rPr>
                <w:sz w:val="18"/>
                <w:szCs w:val="18"/>
              </w:rPr>
              <w:t>1. Video 2. Etkinlik örnekleri 3. Bilgisayar vb.</w:t>
            </w:r>
          </w:p>
          <w:p w14:paraId="1A69D72A" w14:textId="77777777" w:rsidR="004C4C02" w:rsidRPr="000406E3" w:rsidRDefault="004C4C02" w:rsidP="003F7342">
            <w:pPr>
              <w:rPr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>D.EBA</w:t>
            </w:r>
          </w:p>
        </w:tc>
      </w:tr>
      <w:tr w:rsidR="004C4C02" w:rsidRPr="000406E3" w14:paraId="5E1B08EB" w14:textId="77777777" w:rsidTr="003F734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0D6A216" w14:textId="77777777" w:rsidR="004C4C02" w:rsidRPr="000406E3" w:rsidRDefault="004C4C02" w:rsidP="003F7342">
            <w:pPr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1514E828" w14:textId="77777777" w:rsidR="004C4C02" w:rsidRPr="000406E3" w:rsidRDefault="004C4C02" w:rsidP="003F734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Sınıf, Laboratuvar, Kütüphane, Bahçe</w:t>
            </w:r>
          </w:p>
        </w:tc>
      </w:tr>
      <w:tr w:rsidR="004C4C02" w:rsidRPr="000406E3" w14:paraId="77FE05FD" w14:textId="77777777" w:rsidTr="003F7342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31F6A9" w14:textId="77777777" w:rsidR="004C4C02" w:rsidRPr="000406E3" w:rsidRDefault="004C4C02" w:rsidP="003F7342">
            <w:pPr>
              <w:jc w:val="center"/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>ÖĞRENME-ÖĞRETME</w:t>
            </w:r>
          </w:p>
          <w:p w14:paraId="6DD0A2AF" w14:textId="77777777" w:rsidR="004C4C02" w:rsidRPr="000406E3" w:rsidRDefault="004C4C02" w:rsidP="003F7342">
            <w:pPr>
              <w:jc w:val="center"/>
              <w:rPr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>YAŞANTILARI</w:t>
            </w:r>
          </w:p>
        </w:tc>
      </w:tr>
      <w:tr w:rsidR="004C4C02" w:rsidRPr="000406E3" w14:paraId="1C8DEBEC" w14:textId="77777777" w:rsidTr="003F7342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738A2D5" w14:textId="77777777" w:rsidR="004C4C02" w:rsidRPr="000406E3" w:rsidRDefault="004C4C02" w:rsidP="003F7342">
            <w:pPr>
              <w:autoSpaceDE w:val="0"/>
              <w:autoSpaceDN w:val="0"/>
              <w:adjustRightInd w:val="0"/>
              <w:rPr>
                <w:b/>
                <w:iCs/>
                <w:sz w:val="18"/>
                <w:szCs w:val="18"/>
              </w:rPr>
            </w:pPr>
            <w:r w:rsidRPr="000406E3">
              <w:rPr>
                <w:b/>
                <w:iCs/>
                <w:sz w:val="18"/>
                <w:szCs w:val="18"/>
              </w:rPr>
              <w:t>ÖĞRENME-ÖĞRETME</w:t>
            </w:r>
          </w:p>
          <w:p w14:paraId="02CBC330" w14:textId="77777777" w:rsidR="004C4C02" w:rsidRPr="000406E3" w:rsidRDefault="004C4C02" w:rsidP="003F7342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406E3">
              <w:rPr>
                <w:b/>
                <w:iCs/>
                <w:sz w:val="18"/>
                <w:szCs w:val="18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E0BBAF0" w14:textId="77777777" w:rsidR="004C4C02" w:rsidRPr="000406E3" w:rsidRDefault="004C4C02" w:rsidP="003F734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Style w:val="Gl"/>
                <w:sz w:val="18"/>
                <w:szCs w:val="18"/>
              </w:rPr>
            </w:pPr>
          </w:p>
          <w:p w14:paraId="030F735E" w14:textId="2925CC79" w:rsidR="004C4C02" w:rsidRPr="000406E3" w:rsidRDefault="004C4C02" w:rsidP="003F734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Style w:val="Gl"/>
                <w:sz w:val="18"/>
                <w:szCs w:val="18"/>
              </w:rPr>
            </w:pPr>
            <w:r w:rsidRPr="000406E3">
              <w:rPr>
                <w:rStyle w:val="Gl"/>
                <w:sz w:val="18"/>
                <w:szCs w:val="18"/>
              </w:rPr>
              <w:t xml:space="preserve">(Sayfa </w:t>
            </w:r>
            <w:r>
              <w:rPr>
                <w:rStyle w:val="Gl"/>
                <w:sz w:val="18"/>
                <w:szCs w:val="18"/>
              </w:rPr>
              <w:t>68</w:t>
            </w:r>
            <w:r w:rsidRPr="000406E3">
              <w:rPr>
                <w:rStyle w:val="Gl"/>
                <w:sz w:val="18"/>
                <w:szCs w:val="18"/>
              </w:rPr>
              <w:t>) Hatırlayalım Etkinliği yapılır. Sorular cevaplandırılır.</w:t>
            </w:r>
          </w:p>
          <w:p w14:paraId="02C99007" w14:textId="75294A9F" w:rsidR="004C4C02" w:rsidRPr="000406E3" w:rsidRDefault="004C4C02" w:rsidP="003F734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Style w:val="Gl"/>
                <w:sz w:val="18"/>
                <w:szCs w:val="18"/>
              </w:rPr>
            </w:pPr>
            <w:r w:rsidRPr="000406E3">
              <w:rPr>
                <w:rStyle w:val="Gl"/>
                <w:sz w:val="18"/>
                <w:szCs w:val="18"/>
              </w:rPr>
              <w:t xml:space="preserve">(Sayfa </w:t>
            </w:r>
            <w:r>
              <w:rPr>
                <w:rStyle w:val="Gl"/>
                <w:sz w:val="18"/>
                <w:szCs w:val="18"/>
              </w:rPr>
              <w:t>69</w:t>
            </w:r>
            <w:r w:rsidRPr="000406E3">
              <w:rPr>
                <w:rStyle w:val="Gl"/>
                <w:sz w:val="18"/>
                <w:szCs w:val="18"/>
              </w:rPr>
              <w:t>) Keşfedelim etkinliği yapılır. Sorular cevaplanır.</w:t>
            </w:r>
          </w:p>
          <w:p w14:paraId="09A71CD6" w14:textId="16FA982C" w:rsidR="004C4C02" w:rsidRPr="000406E3" w:rsidRDefault="004C4C02" w:rsidP="003F734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8"/>
                <w:szCs w:val="18"/>
              </w:rPr>
            </w:pPr>
            <w:r w:rsidRPr="000406E3">
              <w:rPr>
                <w:rStyle w:val="Gl"/>
                <w:sz w:val="18"/>
                <w:szCs w:val="18"/>
              </w:rPr>
              <w:t xml:space="preserve">(Sayfa </w:t>
            </w:r>
            <w:r>
              <w:rPr>
                <w:rStyle w:val="Gl"/>
                <w:sz w:val="18"/>
                <w:szCs w:val="18"/>
              </w:rPr>
              <w:t>70-71</w:t>
            </w:r>
            <w:r w:rsidRPr="000406E3">
              <w:rPr>
                <w:rStyle w:val="Gl"/>
                <w:sz w:val="18"/>
                <w:szCs w:val="18"/>
              </w:rPr>
              <w:t xml:space="preserve">) </w:t>
            </w:r>
            <w:r>
              <w:rPr>
                <w:rStyle w:val="Gl"/>
                <w:sz w:val="18"/>
                <w:szCs w:val="18"/>
              </w:rPr>
              <w:t>Afetlere karşı alınacak önlemler hakkında konuşulur. Deprem, sel, heyelan, yangın gibi afetlere karşı nasıl önlemler alınabilir. Anlatılır. Afetlere karşı hazırlıklı olma durumları hakkında konuşulur.</w:t>
            </w:r>
          </w:p>
          <w:p w14:paraId="6B0A025F" w14:textId="562C85D8" w:rsidR="004C4C02" w:rsidRDefault="004C4C02" w:rsidP="003F734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8"/>
                <w:szCs w:val="18"/>
              </w:rPr>
            </w:pPr>
            <w:r w:rsidRPr="000406E3">
              <w:rPr>
                <w:color w:val="000000" w:themeColor="text1"/>
                <w:sz w:val="18"/>
                <w:szCs w:val="18"/>
              </w:rPr>
              <w:t xml:space="preserve">(Sayfa </w:t>
            </w:r>
            <w:r>
              <w:rPr>
                <w:color w:val="000000" w:themeColor="text1"/>
                <w:sz w:val="18"/>
                <w:szCs w:val="18"/>
              </w:rPr>
              <w:t>72</w:t>
            </w:r>
            <w:r w:rsidRPr="000406E3">
              <w:rPr>
                <w:color w:val="000000" w:themeColor="text1"/>
                <w:sz w:val="18"/>
                <w:szCs w:val="18"/>
              </w:rPr>
              <w:t>) Uygulayalım Etkinliği yapılır.</w:t>
            </w:r>
          </w:p>
          <w:p w14:paraId="7A09D769" w14:textId="01D68CDE" w:rsidR="004C4C02" w:rsidRDefault="004C4C02" w:rsidP="003F734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(Sayfa 73) Acil durum çantası etkinliği yapılır.</w:t>
            </w:r>
          </w:p>
          <w:p w14:paraId="6699CA4F" w14:textId="0F920ED9" w:rsidR="004C4C02" w:rsidRPr="000406E3" w:rsidRDefault="004C4C02" w:rsidP="003F734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8"/>
                <w:szCs w:val="18"/>
              </w:rPr>
            </w:pPr>
            <w:r w:rsidRPr="000406E3">
              <w:rPr>
                <w:color w:val="000000" w:themeColor="text1"/>
                <w:sz w:val="18"/>
                <w:szCs w:val="18"/>
              </w:rPr>
              <w:t xml:space="preserve">(Sayfa </w:t>
            </w:r>
            <w:r>
              <w:rPr>
                <w:color w:val="000000" w:themeColor="text1"/>
                <w:sz w:val="18"/>
                <w:szCs w:val="18"/>
              </w:rPr>
              <w:t>74</w:t>
            </w:r>
            <w:r w:rsidRPr="000406E3">
              <w:rPr>
                <w:color w:val="000000" w:themeColor="text1"/>
                <w:sz w:val="18"/>
                <w:szCs w:val="18"/>
              </w:rPr>
              <w:t>) Uygulayalım Etkinliği yapılır.</w:t>
            </w:r>
          </w:p>
          <w:p w14:paraId="34F31995" w14:textId="3AE84ED8" w:rsidR="004C4C02" w:rsidRDefault="004C4C02" w:rsidP="003F734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8"/>
                <w:szCs w:val="18"/>
              </w:rPr>
            </w:pPr>
            <w:r w:rsidRPr="000406E3">
              <w:rPr>
                <w:color w:val="000000" w:themeColor="text1"/>
                <w:sz w:val="18"/>
                <w:szCs w:val="18"/>
              </w:rPr>
              <w:t xml:space="preserve">(Sayfa </w:t>
            </w:r>
            <w:r w:rsidR="007921E3">
              <w:rPr>
                <w:color w:val="000000" w:themeColor="text1"/>
                <w:sz w:val="18"/>
                <w:szCs w:val="18"/>
              </w:rPr>
              <w:t>75</w:t>
            </w:r>
            <w:r w:rsidRPr="000406E3">
              <w:rPr>
                <w:color w:val="000000" w:themeColor="text1"/>
                <w:sz w:val="18"/>
                <w:szCs w:val="18"/>
              </w:rPr>
              <w:t>) Neler Öğrendik Bölümü yapılır.</w:t>
            </w:r>
          </w:p>
          <w:p w14:paraId="6D293DA5" w14:textId="77777777" w:rsidR="004C4C02" w:rsidRPr="000406E3" w:rsidRDefault="004C4C02" w:rsidP="003F734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8"/>
                <w:szCs w:val="18"/>
              </w:rPr>
            </w:pPr>
          </w:p>
          <w:p w14:paraId="622EDEF2" w14:textId="77777777" w:rsidR="004C4C02" w:rsidRPr="000406E3" w:rsidRDefault="004C4C02" w:rsidP="003F734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8"/>
                <w:szCs w:val="18"/>
              </w:rPr>
            </w:pPr>
          </w:p>
          <w:p w14:paraId="3B2BDB6E" w14:textId="77777777" w:rsidR="004C4C02" w:rsidRPr="000406E3" w:rsidRDefault="004C4C02" w:rsidP="003F734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8"/>
                <w:szCs w:val="18"/>
                <w:u w:val="single"/>
              </w:rPr>
            </w:pPr>
          </w:p>
        </w:tc>
      </w:tr>
      <w:tr w:rsidR="004C4C02" w:rsidRPr="000406E3" w14:paraId="253CD672" w14:textId="77777777" w:rsidTr="003F7342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BA071DD" w14:textId="77777777" w:rsidR="004C4C02" w:rsidRPr="000406E3" w:rsidRDefault="004C4C02" w:rsidP="003F7342">
            <w:pPr>
              <w:jc w:val="center"/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>FARKLILAŞTIRMA</w:t>
            </w:r>
          </w:p>
        </w:tc>
      </w:tr>
      <w:tr w:rsidR="004C4C02" w:rsidRPr="000406E3" w14:paraId="4160A5F0" w14:textId="77777777" w:rsidTr="003F7342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9FB9EDE" w14:textId="77777777" w:rsidR="004C4C02" w:rsidRPr="000406E3" w:rsidRDefault="004C4C02" w:rsidP="003F7342">
            <w:pPr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50A811E" w14:textId="77777777" w:rsidR="004C4C02" w:rsidRPr="000406E3" w:rsidRDefault="004C4C02" w:rsidP="003F7342">
            <w:pPr>
              <w:rPr>
                <w:b/>
                <w:color w:val="000000" w:themeColor="text1"/>
                <w:sz w:val="18"/>
                <w:szCs w:val="18"/>
                <w:u w:val="single"/>
              </w:rPr>
            </w:pPr>
          </w:p>
          <w:p w14:paraId="6F0826E6" w14:textId="77777777" w:rsidR="004C4C02" w:rsidRPr="00BC226C" w:rsidRDefault="004C4C02" w:rsidP="003F7342">
            <w:pPr>
              <w:rPr>
                <w:rFonts w:ascii="TemelYazi" w:hAnsi="TemelYazi" w:cs="Tahoma"/>
                <w:color w:val="000000" w:themeColor="text1"/>
              </w:rPr>
            </w:pPr>
            <w:r w:rsidRPr="00BC226C">
              <w:rPr>
                <w:rFonts w:ascii="TemelYazi" w:hAnsi="TemelYazi" w:cs="Tahoma"/>
                <w:color w:val="000000" w:themeColor="text1"/>
              </w:rPr>
              <w:t>Öğrencilerden hava olayları ve mevsimlerin özellikleri ile ilgili resimli bilgi kartları hazırlamaları</w:t>
            </w:r>
            <w:r>
              <w:rPr>
                <w:rFonts w:ascii="TemelYazi" w:hAnsi="TemelYazi" w:cs="Tahoma"/>
                <w:color w:val="000000" w:themeColor="text1"/>
              </w:rPr>
              <w:t xml:space="preserve"> </w:t>
            </w:r>
            <w:r w:rsidRPr="00BC226C">
              <w:rPr>
                <w:rFonts w:ascii="TemelYazi" w:hAnsi="TemelYazi" w:cs="Tahoma"/>
                <w:color w:val="000000" w:themeColor="text1"/>
              </w:rPr>
              <w:t>istenebilir.</w:t>
            </w:r>
          </w:p>
          <w:p w14:paraId="26C93EF1" w14:textId="77777777" w:rsidR="004C4C02" w:rsidRPr="00BC226C" w:rsidRDefault="004C4C02" w:rsidP="003F7342">
            <w:pPr>
              <w:rPr>
                <w:rFonts w:ascii="TemelYazi" w:hAnsi="TemelYazi" w:cs="Tahoma"/>
                <w:color w:val="000000" w:themeColor="text1"/>
              </w:rPr>
            </w:pPr>
            <w:r w:rsidRPr="00BC226C">
              <w:rPr>
                <w:rFonts w:ascii="TemelYazi" w:hAnsi="TemelYazi" w:cs="Tahoma"/>
                <w:color w:val="000000" w:themeColor="text1"/>
              </w:rPr>
              <w:t>Doğada yön bulma konusu ile ilgili kısa bir hikâye yazmaları istenebilir.</w:t>
            </w:r>
          </w:p>
          <w:p w14:paraId="118060EC" w14:textId="77777777" w:rsidR="004C4C02" w:rsidRPr="00BC226C" w:rsidRDefault="004C4C02" w:rsidP="003F7342">
            <w:pPr>
              <w:rPr>
                <w:rFonts w:ascii="TemelYazi" w:hAnsi="TemelYazi" w:cs="Tahoma"/>
                <w:color w:val="000000" w:themeColor="text1"/>
              </w:rPr>
            </w:pPr>
            <w:r w:rsidRPr="00BC226C">
              <w:rPr>
                <w:rFonts w:ascii="TemelYazi" w:hAnsi="TemelYazi" w:cs="Tahoma"/>
                <w:color w:val="000000" w:themeColor="text1"/>
              </w:rPr>
              <w:t>Afetlere karşı alınabilecek önlemlere ilişkin broşür hazırlayıp okul arkadaşlarına dağıtmaları istenebilir.</w:t>
            </w:r>
          </w:p>
          <w:p w14:paraId="0512E826" w14:textId="77777777" w:rsidR="004C4C02" w:rsidRPr="000406E3" w:rsidRDefault="004C4C02" w:rsidP="003F7342">
            <w:pPr>
              <w:rPr>
                <w:color w:val="000000" w:themeColor="text1"/>
                <w:sz w:val="18"/>
                <w:szCs w:val="18"/>
              </w:rPr>
            </w:pPr>
            <w:r w:rsidRPr="00BC226C">
              <w:rPr>
                <w:rFonts w:ascii="TemelYazi" w:hAnsi="TemelYazi" w:cs="Tahoma"/>
                <w:color w:val="000000" w:themeColor="text1"/>
              </w:rPr>
              <w:lastRenderedPageBreak/>
              <w:t>Kaynakların tasarruflu kullanımına yönelik araştırma yapmaları ve araştırma sonuçlarını vatanseverlik kavramı ile ilişkilendirerek sunmaları istenebilir</w:t>
            </w:r>
          </w:p>
        </w:tc>
      </w:tr>
      <w:tr w:rsidR="004C4C02" w:rsidRPr="000406E3" w14:paraId="6384E523" w14:textId="77777777" w:rsidTr="003F7342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3CAC181" w14:textId="77777777" w:rsidR="004C4C02" w:rsidRPr="000406E3" w:rsidRDefault="004C4C02" w:rsidP="003F7342">
            <w:pPr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lastRenderedPageBreak/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46E3920" w14:textId="77777777" w:rsidR="004C4C02" w:rsidRPr="00BC226C" w:rsidRDefault="004C4C02" w:rsidP="003F7342">
            <w:pPr>
              <w:rPr>
                <w:rFonts w:ascii="TemelYazi" w:hAnsi="TemelYazi" w:cs="Tahoma"/>
                <w:color w:val="000000" w:themeColor="text1"/>
              </w:rPr>
            </w:pPr>
            <w:r w:rsidRPr="00BC226C">
              <w:rPr>
                <w:rFonts w:ascii="TemelYazi" w:hAnsi="TemelYazi" w:cs="Tahoma"/>
                <w:color w:val="000000" w:themeColor="text1"/>
              </w:rPr>
              <w:t>Öğrencilerden hava olayları ve mevsimlerin özellikleri ile ilgili resim yapmaları istenebilir.</w:t>
            </w:r>
          </w:p>
          <w:p w14:paraId="13922A23" w14:textId="77777777" w:rsidR="004C4C02" w:rsidRPr="00BC226C" w:rsidRDefault="004C4C02" w:rsidP="003F7342">
            <w:pPr>
              <w:rPr>
                <w:rFonts w:ascii="TemelYazi" w:hAnsi="TemelYazi" w:cs="Tahoma"/>
                <w:color w:val="000000" w:themeColor="text1"/>
              </w:rPr>
            </w:pPr>
            <w:r w:rsidRPr="00BC226C">
              <w:rPr>
                <w:rFonts w:ascii="TemelYazi" w:hAnsi="TemelYazi" w:cs="Tahoma"/>
                <w:color w:val="000000" w:themeColor="text1"/>
              </w:rPr>
              <w:t>Öğrencilere doğadan yararlanarak yön bulmayla ilgili eğitici dijital oyunlar oynatılabilir.</w:t>
            </w:r>
          </w:p>
          <w:p w14:paraId="69674C51" w14:textId="77777777" w:rsidR="004C4C02" w:rsidRPr="00BC226C" w:rsidRDefault="004C4C02" w:rsidP="003F7342">
            <w:pPr>
              <w:rPr>
                <w:rFonts w:ascii="TemelYazi" w:hAnsi="TemelYazi" w:cs="Tahoma"/>
                <w:color w:val="000000" w:themeColor="text1"/>
              </w:rPr>
            </w:pPr>
            <w:r w:rsidRPr="00BC226C">
              <w:rPr>
                <w:rFonts w:ascii="TemelYazi" w:hAnsi="TemelYazi" w:cs="Tahoma"/>
                <w:color w:val="000000" w:themeColor="text1"/>
              </w:rPr>
              <w:t>Öğrencilerin afetlerle ilgili resimlere yönelik düşüncelerini ifade etmeleri sağlanabilir.</w:t>
            </w:r>
          </w:p>
          <w:p w14:paraId="3AE7A3D5" w14:textId="77777777" w:rsidR="004C4C02" w:rsidRPr="000406E3" w:rsidRDefault="004C4C02" w:rsidP="003F7342">
            <w:pPr>
              <w:rPr>
                <w:color w:val="000000" w:themeColor="text1"/>
                <w:sz w:val="18"/>
                <w:szCs w:val="18"/>
              </w:rPr>
            </w:pPr>
            <w:r w:rsidRPr="00BC226C">
              <w:rPr>
                <w:rFonts w:ascii="TemelYazi" w:hAnsi="TemelYazi" w:cs="Tahoma"/>
                <w:color w:val="000000" w:themeColor="text1"/>
              </w:rPr>
              <w:t>Öğrencilerden atık malzemelerden özgün ürünler oluşturmaları istenebilir.</w:t>
            </w:r>
          </w:p>
        </w:tc>
      </w:tr>
    </w:tbl>
    <w:p w14:paraId="7C5769D8" w14:textId="77777777" w:rsidR="004C4C02" w:rsidRPr="000406E3" w:rsidRDefault="004C4C02" w:rsidP="004C4C02">
      <w:pPr>
        <w:pStyle w:val="Balk6"/>
        <w:ind w:firstLine="180"/>
        <w:rPr>
          <w:sz w:val="18"/>
          <w:szCs w:val="18"/>
        </w:rPr>
      </w:pPr>
    </w:p>
    <w:p w14:paraId="40848685" w14:textId="77777777" w:rsidR="004C4C02" w:rsidRPr="000406E3" w:rsidRDefault="004C4C02" w:rsidP="004C4C02">
      <w:pPr>
        <w:pStyle w:val="Balk6"/>
        <w:ind w:firstLine="180"/>
        <w:rPr>
          <w:sz w:val="18"/>
          <w:szCs w:val="18"/>
        </w:rPr>
      </w:pPr>
      <w:r w:rsidRPr="000406E3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C4C02" w:rsidRPr="000406E3" w14:paraId="0AD979C0" w14:textId="77777777" w:rsidTr="003F734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7296A51" w14:textId="77777777" w:rsidR="004C4C02" w:rsidRPr="000406E3" w:rsidRDefault="004C4C02" w:rsidP="003F7342">
            <w:pPr>
              <w:pStyle w:val="Balk1"/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ÖĞRENME KANITLARI</w:t>
            </w:r>
          </w:p>
          <w:p w14:paraId="4AE082A3" w14:textId="77777777" w:rsidR="004C4C02" w:rsidRPr="000406E3" w:rsidRDefault="004C4C02" w:rsidP="003F7342">
            <w:pPr>
              <w:pStyle w:val="Balk1"/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(Ölçme ve 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007F8F" w14:textId="77777777" w:rsidR="004C4C02" w:rsidRPr="000406E3" w:rsidRDefault="004C4C02" w:rsidP="003F7342">
            <w:pPr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Defter kontrolü yapılır, gözlem formuna işlenir.</w:t>
            </w:r>
          </w:p>
          <w:p w14:paraId="082A4A59" w14:textId="77777777" w:rsidR="004C4C02" w:rsidRPr="000406E3" w:rsidRDefault="004C4C02" w:rsidP="003F7342">
            <w:pPr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Öz Değerlendirme Formu</w:t>
            </w:r>
          </w:p>
          <w:p w14:paraId="5972F10D" w14:textId="77777777" w:rsidR="004C4C02" w:rsidRPr="000406E3" w:rsidRDefault="004C4C02" w:rsidP="003F7342">
            <w:pPr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Tema Gözlem Formu</w:t>
            </w:r>
          </w:p>
          <w:p w14:paraId="29966CD2" w14:textId="77777777" w:rsidR="004C4C02" w:rsidRPr="000406E3" w:rsidRDefault="004C4C02" w:rsidP="003F7342">
            <w:pPr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Tema Değerlendirme Çalışmaları</w:t>
            </w:r>
          </w:p>
        </w:tc>
      </w:tr>
    </w:tbl>
    <w:p w14:paraId="54207CD6" w14:textId="77777777" w:rsidR="004C4C02" w:rsidRPr="000406E3" w:rsidRDefault="004C4C02" w:rsidP="004C4C02">
      <w:pPr>
        <w:pStyle w:val="Balk6"/>
        <w:ind w:firstLine="180"/>
        <w:rPr>
          <w:sz w:val="18"/>
          <w:szCs w:val="18"/>
        </w:rPr>
      </w:pPr>
    </w:p>
    <w:p w14:paraId="7D61FF85" w14:textId="77777777" w:rsidR="004C4C02" w:rsidRPr="000406E3" w:rsidRDefault="004C4C02" w:rsidP="004C4C02">
      <w:pPr>
        <w:pStyle w:val="Balk6"/>
        <w:ind w:firstLine="180"/>
        <w:rPr>
          <w:sz w:val="18"/>
          <w:szCs w:val="18"/>
        </w:rPr>
      </w:pPr>
      <w:r w:rsidRPr="000406E3">
        <w:rPr>
          <w:sz w:val="18"/>
          <w:szCs w:val="18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4C4C02" w:rsidRPr="000406E3" w14:paraId="797D4A07" w14:textId="77777777" w:rsidTr="003F7342">
        <w:trPr>
          <w:trHeight w:val="1840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3949318" w14:textId="77777777" w:rsidR="004C4C02" w:rsidRPr="000406E3" w:rsidRDefault="004C4C02" w:rsidP="003F7342">
            <w:pPr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>ÖĞRETMEN YANSITMALARI</w:t>
            </w:r>
          </w:p>
          <w:p w14:paraId="65DBCA45" w14:textId="77777777" w:rsidR="004C4C02" w:rsidRPr="000406E3" w:rsidRDefault="004C4C02" w:rsidP="003F7342">
            <w:pPr>
              <w:rPr>
                <w:b/>
                <w:sz w:val="18"/>
                <w:szCs w:val="18"/>
              </w:rPr>
            </w:pPr>
          </w:p>
          <w:p w14:paraId="3BEBAF01" w14:textId="77777777" w:rsidR="004C4C02" w:rsidRPr="000406E3" w:rsidRDefault="004C4C02" w:rsidP="003F7342">
            <w:pPr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 xml:space="preserve">(Karşılaşılan sorunlar, özel hâller, öneriler, </w:t>
            </w:r>
            <w:proofErr w:type="gramStart"/>
            <w:r w:rsidRPr="000406E3">
              <w:rPr>
                <w:sz w:val="18"/>
                <w:szCs w:val="18"/>
              </w:rPr>
              <w:t>iyileştirmeler )</w:t>
            </w:r>
            <w:proofErr w:type="gramEnd"/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A58F74" w14:textId="77777777" w:rsidR="004C4C02" w:rsidRPr="000406E3" w:rsidRDefault="004C4C02" w:rsidP="003F7342">
            <w:pPr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Bu bölüm öğretmen tarafından ilgili hafta bitiminde doldurulacaktır.</w:t>
            </w:r>
          </w:p>
        </w:tc>
      </w:tr>
    </w:tbl>
    <w:p w14:paraId="568DD62B" w14:textId="77777777" w:rsidR="004C4C02" w:rsidRPr="000406E3" w:rsidRDefault="004C4C02" w:rsidP="004C4C02">
      <w:pPr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ab/>
      </w:r>
      <w:r w:rsidRPr="000406E3">
        <w:rPr>
          <w:b/>
          <w:sz w:val="18"/>
          <w:szCs w:val="18"/>
        </w:rPr>
        <w:tab/>
      </w:r>
      <w:r w:rsidRPr="000406E3">
        <w:rPr>
          <w:b/>
          <w:sz w:val="18"/>
          <w:szCs w:val="18"/>
        </w:rPr>
        <w:tab/>
      </w:r>
      <w:r w:rsidRPr="000406E3">
        <w:rPr>
          <w:b/>
          <w:sz w:val="18"/>
          <w:szCs w:val="18"/>
        </w:rPr>
        <w:tab/>
      </w:r>
      <w:r w:rsidRPr="000406E3">
        <w:rPr>
          <w:b/>
          <w:sz w:val="18"/>
          <w:szCs w:val="18"/>
        </w:rPr>
        <w:tab/>
      </w:r>
      <w:r w:rsidRPr="000406E3">
        <w:rPr>
          <w:b/>
          <w:sz w:val="18"/>
          <w:szCs w:val="18"/>
        </w:rPr>
        <w:tab/>
      </w:r>
      <w:r w:rsidRPr="000406E3">
        <w:rPr>
          <w:b/>
          <w:sz w:val="18"/>
          <w:szCs w:val="18"/>
        </w:rPr>
        <w:tab/>
      </w:r>
      <w:r w:rsidRPr="000406E3">
        <w:rPr>
          <w:b/>
          <w:sz w:val="18"/>
          <w:szCs w:val="18"/>
        </w:rPr>
        <w:tab/>
      </w:r>
      <w:r w:rsidRPr="000406E3">
        <w:rPr>
          <w:b/>
          <w:sz w:val="18"/>
          <w:szCs w:val="18"/>
        </w:rPr>
        <w:tab/>
      </w:r>
    </w:p>
    <w:p w14:paraId="1A5E118E" w14:textId="77777777" w:rsidR="004C4C02" w:rsidRPr="000406E3" w:rsidRDefault="004C4C02" w:rsidP="004C4C02">
      <w:pPr>
        <w:rPr>
          <w:b/>
          <w:sz w:val="18"/>
          <w:szCs w:val="18"/>
        </w:rPr>
      </w:pPr>
    </w:p>
    <w:p w14:paraId="25D43793" w14:textId="77777777" w:rsidR="004C4C02" w:rsidRPr="000406E3" w:rsidRDefault="004C4C02" w:rsidP="004C4C02">
      <w:pPr>
        <w:rPr>
          <w:b/>
          <w:sz w:val="18"/>
          <w:szCs w:val="18"/>
        </w:rPr>
      </w:pPr>
    </w:p>
    <w:p w14:paraId="5964C4B6" w14:textId="77777777" w:rsidR="004C4C02" w:rsidRPr="000406E3" w:rsidRDefault="004C4C02" w:rsidP="004C4C02">
      <w:pPr>
        <w:tabs>
          <w:tab w:val="left" w:pos="3569"/>
        </w:tabs>
        <w:jc w:val="right"/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>……………………..</w:t>
      </w:r>
    </w:p>
    <w:p w14:paraId="09DB70CF" w14:textId="77777777" w:rsidR="004C4C02" w:rsidRPr="000406E3" w:rsidRDefault="004C4C02" w:rsidP="004C4C02">
      <w:pPr>
        <w:tabs>
          <w:tab w:val="left" w:pos="3569"/>
        </w:tabs>
        <w:jc w:val="right"/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>2/… Sınıf Öğretmeni</w:t>
      </w:r>
    </w:p>
    <w:p w14:paraId="42835DE3" w14:textId="77777777" w:rsidR="004C4C02" w:rsidRPr="000406E3" w:rsidRDefault="004C4C02" w:rsidP="004C4C02">
      <w:pPr>
        <w:tabs>
          <w:tab w:val="left" w:pos="3569"/>
        </w:tabs>
        <w:rPr>
          <w:b/>
          <w:sz w:val="18"/>
          <w:szCs w:val="18"/>
        </w:rPr>
      </w:pPr>
    </w:p>
    <w:p w14:paraId="44B59924" w14:textId="77777777" w:rsidR="004C4C02" w:rsidRPr="000406E3" w:rsidRDefault="004C4C02" w:rsidP="004C4C02">
      <w:pPr>
        <w:tabs>
          <w:tab w:val="left" w:pos="3569"/>
        </w:tabs>
        <w:jc w:val="center"/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>…</w:t>
      </w:r>
      <w:proofErr w:type="gramStart"/>
      <w:r w:rsidRPr="000406E3">
        <w:rPr>
          <w:b/>
          <w:sz w:val="18"/>
          <w:szCs w:val="18"/>
        </w:rPr>
        <w:t>/….</w:t>
      </w:r>
      <w:proofErr w:type="gramEnd"/>
      <w:r w:rsidRPr="000406E3">
        <w:rPr>
          <w:b/>
          <w:sz w:val="18"/>
          <w:szCs w:val="18"/>
        </w:rPr>
        <w:t>/2026</w:t>
      </w:r>
    </w:p>
    <w:p w14:paraId="05C0E574" w14:textId="77777777" w:rsidR="004C4C02" w:rsidRPr="000406E3" w:rsidRDefault="004C4C02" w:rsidP="004C4C02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542F51C8" w14:textId="77777777" w:rsidR="004C4C02" w:rsidRPr="000406E3" w:rsidRDefault="004C4C02" w:rsidP="004C4C02">
      <w:pPr>
        <w:tabs>
          <w:tab w:val="left" w:pos="3569"/>
        </w:tabs>
        <w:jc w:val="center"/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>………………………</w:t>
      </w:r>
    </w:p>
    <w:p w14:paraId="366139CD" w14:textId="77777777" w:rsidR="004C4C02" w:rsidRPr="000406E3" w:rsidRDefault="004C4C02" w:rsidP="004C4C02">
      <w:pPr>
        <w:tabs>
          <w:tab w:val="left" w:pos="3569"/>
        </w:tabs>
        <w:jc w:val="center"/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>Okul Müdürü</w:t>
      </w:r>
    </w:p>
    <w:p w14:paraId="4AF346A3" w14:textId="77777777" w:rsidR="004C4C02" w:rsidRPr="000406E3" w:rsidRDefault="004C4C02" w:rsidP="004C4C02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71E9BAE5" w14:textId="77777777" w:rsidR="004C4C02" w:rsidRPr="000406E3" w:rsidRDefault="004C4C02" w:rsidP="004C4C02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2EB3E1AC" w14:textId="77777777" w:rsidR="004C4C02" w:rsidRPr="000406E3" w:rsidRDefault="004C4C02" w:rsidP="004C4C02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45E54E56" w14:textId="77777777" w:rsidR="004C4C02" w:rsidRPr="000406E3" w:rsidRDefault="004C4C02" w:rsidP="004C4C02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5D840734" w14:textId="77777777" w:rsidR="004C4C02" w:rsidRPr="000406E3" w:rsidRDefault="004C4C02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sectPr w:rsidR="004C4C02" w:rsidRPr="000406E3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5CD7FB" w14:textId="77777777" w:rsidR="004402F4" w:rsidRDefault="004402F4" w:rsidP="00161E3C">
      <w:r>
        <w:separator/>
      </w:r>
    </w:p>
  </w:endnote>
  <w:endnote w:type="continuationSeparator" w:id="0">
    <w:p w14:paraId="52D0455C" w14:textId="77777777" w:rsidR="004402F4" w:rsidRDefault="004402F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arlow">
    <w:altName w:val="Barlow"/>
    <w:charset w:val="A2"/>
    <w:family w:val="auto"/>
    <w:pitch w:val="variable"/>
    <w:sig w:usb0="20000007" w:usb1="00000000" w:usb2="00000000" w:usb3="00000000" w:csb0="00000193" w:csb1="00000000"/>
  </w:font>
  <w:font w:name="TemelYazi">
    <w:altName w:val="Calibri"/>
    <w:panose1 w:val="00000000000000000000"/>
    <w:charset w:val="00"/>
    <w:family w:val="modern"/>
    <w:notTrueType/>
    <w:pitch w:val="variable"/>
    <w:sig w:usb0="800000AF" w:usb1="00000042" w:usb2="00000000" w:usb3="00000000" w:csb0="00000003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737140" w14:textId="77777777" w:rsidR="004402F4" w:rsidRDefault="004402F4" w:rsidP="00161E3C">
      <w:r>
        <w:separator/>
      </w:r>
    </w:p>
  </w:footnote>
  <w:footnote w:type="continuationSeparator" w:id="0">
    <w:p w14:paraId="68AE9742" w14:textId="77777777" w:rsidR="004402F4" w:rsidRDefault="004402F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06E3"/>
    <w:rsid w:val="00042BEA"/>
    <w:rsid w:val="000518CD"/>
    <w:rsid w:val="00056CEF"/>
    <w:rsid w:val="00071FD1"/>
    <w:rsid w:val="00075A45"/>
    <w:rsid w:val="00081383"/>
    <w:rsid w:val="000A71A4"/>
    <w:rsid w:val="000B2D78"/>
    <w:rsid w:val="000B5C79"/>
    <w:rsid w:val="000E2B76"/>
    <w:rsid w:val="000E6A5F"/>
    <w:rsid w:val="000F2537"/>
    <w:rsid w:val="00102DAB"/>
    <w:rsid w:val="00111A65"/>
    <w:rsid w:val="001136F6"/>
    <w:rsid w:val="00117B9D"/>
    <w:rsid w:val="00120A74"/>
    <w:rsid w:val="0012530F"/>
    <w:rsid w:val="001357B0"/>
    <w:rsid w:val="00152A05"/>
    <w:rsid w:val="00155D77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00F9"/>
    <w:rsid w:val="001C3C53"/>
    <w:rsid w:val="001C40B9"/>
    <w:rsid w:val="001C67DD"/>
    <w:rsid w:val="001D15F9"/>
    <w:rsid w:val="001E0D50"/>
    <w:rsid w:val="001F0978"/>
    <w:rsid w:val="001F2A3A"/>
    <w:rsid w:val="001F55DF"/>
    <w:rsid w:val="0020116A"/>
    <w:rsid w:val="002155AF"/>
    <w:rsid w:val="00223E57"/>
    <w:rsid w:val="00224B69"/>
    <w:rsid w:val="00240C29"/>
    <w:rsid w:val="00251955"/>
    <w:rsid w:val="00254638"/>
    <w:rsid w:val="00256787"/>
    <w:rsid w:val="00277BBC"/>
    <w:rsid w:val="00287509"/>
    <w:rsid w:val="002A25D4"/>
    <w:rsid w:val="002B15E9"/>
    <w:rsid w:val="002B35D5"/>
    <w:rsid w:val="002B484C"/>
    <w:rsid w:val="002C5630"/>
    <w:rsid w:val="002F18CB"/>
    <w:rsid w:val="002F2C44"/>
    <w:rsid w:val="002F334D"/>
    <w:rsid w:val="002F3A7E"/>
    <w:rsid w:val="002F44D1"/>
    <w:rsid w:val="00306061"/>
    <w:rsid w:val="00333395"/>
    <w:rsid w:val="003376A8"/>
    <w:rsid w:val="0034109C"/>
    <w:rsid w:val="00341612"/>
    <w:rsid w:val="00354E35"/>
    <w:rsid w:val="00361157"/>
    <w:rsid w:val="00365F8D"/>
    <w:rsid w:val="00375327"/>
    <w:rsid w:val="003801EF"/>
    <w:rsid w:val="0038487E"/>
    <w:rsid w:val="0038513E"/>
    <w:rsid w:val="003871A2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175"/>
    <w:rsid w:val="00403844"/>
    <w:rsid w:val="0040463F"/>
    <w:rsid w:val="004056DA"/>
    <w:rsid w:val="004100D6"/>
    <w:rsid w:val="00410174"/>
    <w:rsid w:val="00437D83"/>
    <w:rsid w:val="004402F4"/>
    <w:rsid w:val="004416A1"/>
    <w:rsid w:val="0044240C"/>
    <w:rsid w:val="00446E6A"/>
    <w:rsid w:val="00447F80"/>
    <w:rsid w:val="00450EC8"/>
    <w:rsid w:val="00456D7B"/>
    <w:rsid w:val="00460A8A"/>
    <w:rsid w:val="0046361C"/>
    <w:rsid w:val="00463D1B"/>
    <w:rsid w:val="004714B3"/>
    <w:rsid w:val="004824C5"/>
    <w:rsid w:val="00483B8A"/>
    <w:rsid w:val="004979A9"/>
    <w:rsid w:val="004A186F"/>
    <w:rsid w:val="004B0452"/>
    <w:rsid w:val="004B0CC7"/>
    <w:rsid w:val="004B25A5"/>
    <w:rsid w:val="004B2EE6"/>
    <w:rsid w:val="004B3E33"/>
    <w:rsid w:val="004B4CCE"/>
    <w:rsid w:val="004B6F7B"/>
    <w:rsid w:val="004C4C02"/>
    <w:rsid w:val="004C604A"/>
    <w:rsid w:val="004D01F3"/>
    <w:rsid w:val="004D2872"/>
    <w:rsid w:val="004F0353"/>
    <w:rsid w:val="004F2F79"/>
    <w:rsid w:val="004F4808"/>
    <w:rsid w:val="004F6DDC"/>
    <w:rsid w:val="00500132"/>
    <w:rsid w:val="005034C8"/>
    <w:rsid w:val="00510827"/>
    <w:rsid w:val="005143C3"/>
    <w:rsid w:val="005158A9"/>
    <w:rsid w:val="00523D78"/>
    <w:rsid w:val="00524A25"/>
    <w:rsid w:val="005308E1"/>
    <w:rsid w:val="00532F33"/>
    <w:rsid w:val="00533960"/>
    <w:rsid w:val="00541EC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544"/>
    <w:rsid w:val="00581A00"/>
    <w:rsid w:val="005841AF"/>
    <w:rsid w:val="0059067F"/>
    <w:rsid w:val="005A731A"/>
    <w:rsid w:val="005B7F18"/>
    <w:rsid w:val="005C16DD"/>
    <w:rsid w:val="005C6967"/>
    <w:rsid w:val="005D264E"/>
    <w:rsid w:val="005D4BF8"/>
    <w:rsid w:val="005D4E54"/>
    <w:rsid w:val="005E68D5"/>
    <w:rsid w:val="005F0061"/>
    <w:rsid w:val="005F2640"/>
    <w:rsid w:val="005F3BC6"/>
    <w:rsid w:val="005F5ADF"/>
    <w:rsid w:val="00605A65"/>
    <w:rsid w:val="006077B6"/>
    <w:rsid w:val="0061729F"/>
    <w:rsid w:val="00621A84"/>
    <w:rsid w:val="0063145A"/>
    <w:rsid w:val="00632B5E"/>
    <w:rsid w:val="00635492"/>
    <w:rsid w:val="00640DB5"/>
    <w:rsid w:val="00651AEB"/>
    <w:rsid w:val="00652052"/>
    <w:rsid w:val="006521B1"/>
    <w:rsid w:val="0066139F"/>
    <w:rsid w:val="00662647"/>
    <w:rsid w:val="00664D6B"/>
    <w:rsid w:val="00674CF2"/>
    <w:rsid w:val="0067551D"/>
    <w:rsid w:val="00675E72"/>
    <w:rsid w:val="006816BA"/>
    <w:rsid w:val="00690284"/>
    <w:rsid w:val="00691349"/>
    <w:rsid w:val="006B043E"/>
    <w:rsid w:val="006C5A81"/>
    <w:rsid w:val="006D0A79"/>
    <w:rsid w:val="006D38C1"/>
    <w:rsid w:val="006D7955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615"/>
    <w:rsid w:val="007921E3"/>
    <w:rsid w:val="00793910"/>
    <w:rsid w:val="007971B5"/>
    <w:rsid w:val="007A29FF"/>
    <w:rsid w:val="007A7303"/>
    <w:rsid w:val="007B03D6"/>
    <w:rsid w:val="007C52AF"/>
    <w:rsid w:val="007D0D1E"/>
    <w:rsid w:val="007D2B93"/>
    <w:rsid w:val="007D66DC"/>
    <w:rsid w:val="007D79FB"/>
    <w:rsid w:val="007D7B24"/>
    <w:rsid w:val="007E4E5B"/>
    <w:rsid w:val="007E7C03"/>
    <w:rsid w:val="00801947"/>
    <w:rsid w:val="00802BD6"/>
    <w:rsid w:val="00805ECC"/>
    <w:rsid w:val="008061BF"/>
    <w:rsid w:val="00806B0E"/>
    <w:rsid w:val="00816D4C"/>
    <w:rsid w:val="00824CAF"/>
    <w:rsid w:val="0083095E"/>
    <w:rsid w:val="00830CCC"/>
    <w:rsid w:val="0083531F"/>
    <w:rsid w:val="0083792C"/>
    <w:rsid w:val="00844298"/>
    <w:rsid w:val="00850276"/>
    <w:rsid w:val="00860769"/>
    <w:rsid w:val="00863415"/>
    <w:rsid w:val="008635D8"/>
    <w:rsid w:val="00864A9E"/>
    <w:rsid w:val="00870378"/>
    <w:rsid w:val="008757D4"/>
    <w:rsid w:val="00886C91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6F58"/>
    <w:rsid w:val="00954384"/>
    <w:rsid w:val="00955E20"/>
    <w:rsid w:val="0096437C"/>
    <w:rsid w:val="00966506"/>
    <w:rsid w:val="0096683F"/>
    <w:rsid w:val="0096799C"/>
    <w:rsid w:val="00971DB3"/>
    <w:rsid w:val="009733D5"/>
    <w:rsid w:val="009842E2"/>
    <w:rsid w:val="00990C09"/>
    <w:rsid w:val="009922D4"/>
    <w:rsid w:val="00992D8D"/>
    <w:rsid w:val="00993BAA"/>
    <w:rsid w:val="0099427B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347D0"/>
    <w:rsid w:val="00A407B0"/>
    <w:rsid w:val="00A407D2"/>
    <w:rsid w:val="00A43BEB"/>
    <w:rsid w:val="00A5131C"/>
    <w:rsid w:val="00A518F0"/>
    <w:rsid w:val="00A7182B"/>
    <w:rsid w:val="00A818F0"/>
    <w:rsid w:val="00A8305C"/>
    <w:rsid w:val="00A91C80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09BC"/>
    <w:rsid w:val="00AE698A"/>
    <w:rsid w:val="00AF1F70"/>
    <w:rsid w:val="00AF3153"/>
    <w:rsid w:val="00AF7516"/>
    <w:rsid w:val="00B06D0A"/>
    <w:rsid w:val="00B06D21"/>
    <w:rsid w:val="00B112A9"/>
    <w:rsid w:val="00B12DA3"/>
    <w:rsid w:val="00B16D79"/>
    <w:rsid w:val="00B2146D"/>
    <w:rsid w:val="00B2237A"/>
    <w:rsid w:val="00B261D3"/>
    <w:rsid w:val="00B31D5F"/>
    <w:rsid w:val="00B31FC5"/>
    <w:rsid w:val="00B4373D"/>
    <w:rsid w:val="00B51330"/>
    <w:rsid w:val="00B5254C"/>
    <w:rsid w:val="00B63A91"/>
    <w:rsid w:val="00B7703A"/>
    <w:rsid w:val="00B819ED"/>
    <w:rsid w:val="00B82265"/>
    <w:rsid w:val="00B91DF4"/>
    <w:rsid w:val="00B91FE3"/>
    <w:rsid w:val="00B94CA8"/>
    <w:rsid w:val="00B95EE2"/>
    <w:rsid w:val="00BB08DE"/>
    <w:rsid w:val="00BB6B2D"/>
    <w:rsid w:val="00BC1617"/>
    <w:rsid w:val="00BC380A"/>
    <w:rsid w:val="00BF1646"/>
    <w:rsid w:val="00BF29E2"/>
    <w:rsid w:val="00BF3D3A"/>
    <w:rsid w:val="00BF614F"/>
    <w:rsid w:val="00C0305C"/>
    <w:rsid w:val="00C30A1C"/>
    <w:rsid w:val="00C35A60"/>
    <w:rsid w:val="00C41158"/>
    <w:rsid w:val="00C5038C"/>
    <w:rsid w:val="00C63DC2"/>
    <w:rsid w:val="00C65B84"/>
    <w:rsid w:val="00C870B4"/>
    <w:rsid w:val="00C87DAA"/>
    <w:rsid w:val="00CA2A9D"/>
    <w:rsid w:val="00CA32DC"/>
    <w:rsid w:val="00CA6637"/>
    <w:rsid w:val="00CB01EF"/>
    <w:rsid w:val="00CB0F5F"/>
    <w:rsid w:val="00CE36C0"/>
    <w:rsid w:val="00CE5BAB"/>
    <w:rsid w:val="00CE7E33"/>
    <w:rsid w:val="00CF54F8"/>
    <w:rsid w:val="00D00188"/>
    <w:rsid w:val="00D01A1D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4BAB"/>
    <w:rsid w:val="00D65BC4"/>
    <w:rsid w:val="00D664D1"/>
    <w:rsid w:val="00D740F8"/>
    <w:rsid w:val="00D81E49"/>
    <w:rsid w:val="00D82C52"/>
    <w:rsid w:val="00D933E2"/>
    <w:rsid w:val="00DA3473"/>
    <w:rsid w:val="00DA3D8E"/>
    <w:rsid w:val="00DB01B8"/>
    <w:rsid w:val="00DB1DAD"/>
    <w:rsid w:val="00DB3744"/>
    <w:rsid w:val="00DB3D31"/>
    <w:rsid w:val="00DB49AC"/>
    <w:rsid w:val="00DB5BBA"/>
    <w:rsid w:val="00DD100B"/>
    <w:rsid w:val="00DD561D"/>
    <w:rsid w:val="00DD66B0"/>
    <w:rsid w:val="00DE011D"/>
    <w:rsid w:val="00DE2E39"/>
    <w:rsid w:val="00DE3EB9"/>
    <w:rsid w:val="00E06727"/>
    <w:rsid w:val="00E17633"/>
    <w:rsid w:val="00E20363"/>
    <w:rsid w:val="00E251B6"/>
    <w:rsid w:val="00E31913"/>
    <w:rsid w:val="00E3738B"/>
    <w:rsid w:val="00E42134"/>
    <w:rsid w:val="00E4503F"/>
    <w:rsid w:val="00E51F0E"/>
    <w:rsid w:val="00E7028A"/>
    <w:rsid w:val="00E77545"/>
    <w:rsid w:val="00E77D68"/>
    <w:rsid w:val="00E8218F"/>
    <w:rsid w:val="00E86092"/>
    <w:rsid w:val="00E86C1E"/>
    <w:rsid w:val="00EB0F4B"/>
    <w:rsid w:val="00EB6AB9"/>
    <w:rsid w:val="00EC027F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3D87"/>
    <w:rsid w:val="00EF13E6"/>
    <w:rsid w:val="00EF1FD4"/>
    <w:rsid w:val="00F05F26"/>
    <w:rsid w:val="00F14B4F"/>
    <w:rsid w:val="00F2017C"/>
    <w:rsid w:val="00F30663"/>
    <w:rsid w:val="00F40C93"/>
    <w:rsid w:val="00F42105"/>
    <w:rsid w:val="00F5059D"/>
    <w:rsid w:val="00F51F8C"/>
    <w:rsid w:val="00F52F3F"/>
    <w:rsid w:val="00F635F3"/>
    <w:rsid w:val="00F7099A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C0F88"/>
    <w:rsid w:val="00FC1699"/>
    <w:rsid w:val="00FC27B4"/>
    <w:rsid w:val="00FD1B48"/>
    <w:rsid w:val="00FD214C"/>
    <w:rsid w:val="00FD21AE"/>
    <w:rsid w:val="00FE2ABB"/>
    <w:rsid w:val="00FE566E"/>
    <w:rsid w:val="00FE5E00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D64BAB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E77545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674CF2"/>
    <w:pPr>
      <w:autoSpaceDE w:val="0"/>
      <w:autoSpaceDN w:val="0"/>
      <w:adjustRightInd w:val="0"/>
      <w:spacing w:after="0" w:line="240" w:lineRule="auto"/>
    </w:pPr>
    <w:rPr>
      <w:rFonts w:ascii="Barlow" w:hAnsi="Barlow" w:cs="Barlo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20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2</Pages>
  <Words>437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45</cp:revision>
  <cp:lastPrinted>2018-03-23T12:00:00Z</cp:lastPrinted>
  <dcterms:created xsi:type="dcterms:W3CDTF">2024-08-16T19:20:00Z</dcterms:created>
  <dcterms:modified xsi:type="dcterms:W3CDTF">2026-02-23T16:20:00Z</dcterms:modified>
</cp:coreProperties>
</file>